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FA" w:rsidRPr="00B55B8D" w:rsidRDefault="00B55B8D" w:rsidP="00B55B8D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B55B8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B55B8D" w:rsidRDefault="00B55B8D" w:rsidP="00B55B8D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14692" w:type="dxa"/>
        <w:tblLayout w:type="fixed"/>
        <w:tblLook w:val="04A0"/>
      </w:tblPr>
      <w:tblGrid>
        <w:gridCol w:w="2555"/>
        <w:gridCol w:w="2555"/>
        <w:gridCol w:w="4790"/>
        <w:gridCol w:w="4792"/>
      </w:tblGrid>
      <w:tr w:rsidR="00B55B8D" w:rsidRPr="00906A73" w:rsidTr="00B55B8D">
        <w:trPr>
          <w:trHeight w:val="335"/>
        </w:trPr>
        <w:tc>
          <w:tcPr>
            <w:tcW w:w="5110" w:type="dxa"/>
            <w:gridSpan w:val="2"/>
          </w:tcPr>
          <w:p w:rsidR="00B55B8D" w:rsidRPr="00906A73" w:rsidRDefault="00B55B8D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анкеты</w:t>
            </w:r>
          </w:p>
        </w:tc>
        <w:tc>
          <w:tcPr>
            <w:tcW w:w="9582" w:type="dxa"/>
            <w:gridSpan w:val="2"/>
          </w:tcPr>
          <w:p w:rsidR="00B55B8D" w:rsidRPr="00906A73" w:rsidRDefault="00B55B8D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анкеты</w:t>
            </w:r>
          </w:p>
        </w:tc>
      </w:tr>
      <w:tr w:rsidR="00B55B8D" w:rsidRPr="001A401C" w:rsidTr="00B55B8D">
        <w:trPr>
          <w:trHeight w:val="305"/>
        </w:trPr>
        <w:tc>
          <w:tcPr>
            <w:tcW w:w="2555" w:type="dxa"/>
          </w:tcPr>
          <w:p w:rsidR="00B55B8D" w:rsidRPr="00906A73" w:rsidRDefault="00B55B8D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2555" w:type="dxa"/>
          </w:tcPr>
          <w:p w:rsidR="00B55B8D" w:rsidRPr="00906A73" w:rsidRDefault="00B55B8D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</w:t>
            </w:r>
          </w:p>
        </w:tc>
        <w:tc>
          <w:tcPr>
            <w:tcW w:w="4790" w:type="dxa"/>
          </w:tcPr>
          <w:p w:rsidR="00B55B8D" w:rsidRPr="00906A73" w:rsidRDefault="00B55B8D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4791" w:type="dxa"/>
          </w:tcPr>
          <w:p w:rsidR="00B55B8D" w:rsidRPr="00906A73" w:rsidRDefault="00B55B8D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B55B8D" w:rsidRPr="00C36A22" w:rsidTr="00B55B8D">
        <w:trPr>
          <w:trHeight w:val="2704"/>
        </w:trPr>
        <w:tc>
          <w:tcPr>
            <w:tcW w:w="2555" w:type="dxa"/>
          </w:tcPr>
          <w:p w:rsidR="00B55B8D" w:rsidRPr="00906A73" w:rsidRDefault="00B5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5B8D" w:rsidRPr="00906A73" w:rsidRDefault="00B5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vAlign w:val="center"/>
          </w:tcPr>
          <w:p w:rsidR="00B55B8D" w:rsidRPr="00A12AE6" w:rsidRDefault="00614C58" w:rsidP="00A12AE6">
            <w:pPr>
              <w:rPr>
                <w:rFonts w:ascii="Times New Roman" w:hAnsi="Times New Roman" w:cs="Times New Roman"/>
              </w:rPr>
            </w:pPr>
            <w:hyperlink r:id="rId6" w:history="1">
              <w:r w:rsidR="00B55B8D" w:rsidRPr="00A12AE6">
                <w:rPr>
                  <w:rStyle w:val="a4"/>
                  <w:rFonts w:ascii="Times New Roman" w:hAnsi="Times New Roman" w:cs="Times New Roman"/>
                </w:rPr>
                <w:t>https://forms.gle/H562KbArSXocita58</w:t>
              </w:r>
            </w:hyperlink>
          </w:p>
          <w:p w:rsidR="00B55B8D" w:rsidRPr="00A12AE6" w:rsidRDefault="00B55B8D" w:rsidP="00A12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Align w:val="center"/>
          </w:tcPr>
          <w:p w:rsidR="00B55B8D" w:rsidRPr="00A12AE6" w:rsidRDefault="00614C58" w:rsidP="00A12AE6">
            <w:pPr>
              <w:rPr>
                <w:rFonts w:ascii="Times New Roman" w:hAnsi="Times New Roman" w:cs="Times New Roman"/>
              </w:rPr>
            </w:pPr>
            <w:hyperlink r:id="rId7" w:history="1">
              <w:r w:rsidR="00B55B8D" w:rsidRPr="00494027">
                <w:rPr>
                  <w:rStyle w:val="a4"/>
                  <w:rFonts w:ascii="Times New Roman" w:hAnsi="Times New Roman" w:cs="Times New Roman"/>
                </w:rPr>
                <w:t>https://forms.gle/wUQskQs4y5sXvRFy6</w:t>
              </w:r>
            </w:hyperlink>
            <w:r w:rsidR="00B55B8D" w:rsidRPr="00A12AE6">
              <w:rPr>
                <w:rFonts w:ascii="Times New Roman" w:hAnsi="Times New Roman" w:cs="Times New Roman"/>
              </w:rPr>
              <w:t xml:space="preserve"> </w:t>
            </w:r>
          </w:p>
          <w:p w:rsidR="00B55B8D" w:rsidRPr="00A12AE6" w:rsidRDefault="00B55B8D" w:rsidP="00A12AE6">
            <w:pPr>
              <w:rPr>
                <w:rFonts w:ascii="Times New Roman" w:hAnsi="Times New Roman" w:cs="Times New Roman"/>
              </w:rPr>
            </w:pPr>
          </w:p>
        </w:tc>
      </w:tr>
    </w:tbl>
    <w:p w:rsidR="00EC33EB" w:rsidRDefault="00463DFF" w:rsidP="00906A73">
      <w:pPr>
        <w:rPr>
          <w:rFonts w:ascii="Times New Roman" w:hAnsi="Times New Roman" w:cs="Times New Roman"/>
          <w:sz w:val="28"/>
          <w:szCs w:val="28"/>
        </w:rPr>
      </w:pPr>
    </w:p>
    <w:sectPr w:rsidR="00EC33EB" w:rsidSect="0090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0306"/>
    <w:rsid w:val="0007547C"/>
    <w:rsid w:val="001A1AA3"/>
    <w:rsid w:val="001A401C"/>
    <w:rsid w:val="002B4F95"/>
    <w:rsid w:val="002C2277"/>
    <w:rsid w:val="003A1392"/>
    <w:rsid w:val="00463DFF"/>
    <w:rsid w:val="00494027"/>
    <w:rsid w:val="00614C58"/>
    <w:rsid w:val="00680FFA"/>
    <w:rsid w:val="006C0618"/>
    <w:rsid w:val="007C7D87"/>
    <w:rsid w:val="007E0306"/>
    <w:rsid w:val="00906A73"/>
    <w:rsid w:val="0095778A"/>
    <w:rsid w:val="0099575F"/>
    <w:rsid w:val="00A12068"/>
    <w:rsid w:val="00A12AE6"/>
    <w:rsid w:val="00A50881"/>
    <w:rsid w:val="00B32A91"/>
    <w:rsid w:val="00B55B8D"/>
    <w:rsid w:val="00B9076A"/>
    <w:rsid w:val="00C36A22"/>
    <w:rsid w:val="00D075CC"/>
    <w:rsid w:val="00D57817"/>
    <w:rsid w:val="00E004A7"/>
    <w:rsid w:val="00E8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UQskQs4y5sXvRFy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562KbArSXocita58" TargetMode="External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ДНС</cp:lastModifiedBy>
  <cp:revision>2</cp:revision>
  <dcterms:created xsi:type="dcterms:W3CDTF">2021-02-15T11:22:00Z</dcterms:created>
  <dcterms:modified xsi:type="dcterms:W3CDTF">2021-02-15T11:22:00Z</dcterms:modified>
</cp:coreProperties>
</file>